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5F3" w:rsidRDefault="00FB7647">
      <w:r>
        <w:rPr>
          <w:noProof/>
        </w:rPr>
        <w:drawing>
          <wp:inline distT="0" distB="0" distL="0" distR="0">
            <wp:extent cx="7283059" cy="10325100"/>
            <wp:effectExtent l="19050" t="0" r="0" b="0"/>
            <wp:docPr id="1" name="Рисунок 0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7978" cy="103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5F3" w:rsidRDefault="00E465F3"/>
    <w:p w:rsidR="00E465F3" w:rsidRDefault="00E465F3">
      <w:r>
        <w:t xml:space="preserve">                                      Секретарь                                                                                        __________________</w:t>
      </w:r>
    </w:p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p w:rsidR="00E465F3" w:rsidRDefault="00E465F3"/>
    <w:tbl>
      <w:tblPr>
        <w:tblW w:w="11025" w:type="dxa"/>
        <w:tblCellMar>
          <w:left w:w="0" w:type="dxa"/>
          <w:right w:w="0" w:type="dxa"/>
        </w:tblCellMar>
        <w:tblLook w:val="04A0"/>
      </w:tblPr>
      <w:tblGrid>
        <w:gridCol w:w="2700"/>
        <w:gridCol w:w="585"/>
        <w:gridCol w:w="5040"/>
        <w:gridCol w:w="2700"/>
      </w:tblGrid>
      <w:tr w:rsidR="00FE2B3D" w:rsidRPr="00FE2B3D" w:rsidTr="00FE2B3D"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E2B3D" w:rsidRPr="00FE2B3D" w:rsidTr="00FE2B3D"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2B3D" w:rsidRPr="00FE2B3D" w:rsidRDefault="00FE2B3D" w:rsidP="00FE2B3D">
            <w:pPr>
              <w:spacing w:before="75" w:after="0" w:line="315" w:lineRule="atLeast"/>
              <w:ind w:left="567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E465F3" w:rsidRPr="00FE2B3D" w:rsidTr="00FE2B3D">
        <w:trPr>
          <w:gridAfter w:val="3"/>
          <w:wAfter w:w="8325" w:type="dxa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65F3" w:rsidRPr="00FE2B3D" w:rsidRDefault="00E465F3" w:rsidP="00FE2B3D">
            <w:pPr>
              <w:spacing w:before="75" w:after="0" w:line="315" w:lineRule="atLeast"/>
              <w:ind w:left="567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E2B3D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FE2B3D" w:rsidRPr="00FE2B3D" w:rsidTr="00FE2B3D"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FE2B3D" w:rsidRPr="00FE2B3D" w:rsidRDefault="00FE2B3D" w:rsidP="00FE2B3D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E2B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FE2B3D" w:rsidRPr="00FE2B3D" w:rsidRDefault="00FE2B3D" w:rsidP="00FE2B3D">
            <w:pPr>
              <w:spacing w:before="75"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E2B3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FE2B3D" w:rsidRPr="00FE2B3D" w:rsidRDefault="00FE2B3D" w:rsidP="00FE2B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692AA9" w:rsidRDefault="00692AA9"/>
    <w:sectPr w:rsidR="00692AA9" w:rsidSect="00E465F3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B76CB"/>
    <w:multiLevelType w:val="multilevel"/>
    <w:tmpl w:val="221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B3D"/>
    <w:rsid w:val="003B6B01"/>
    <w:rsid w:val="00427FEF"/>
    <w:rsid w:val="00692AA9"/>
    <w:rsid w:val="007D250E"/>
    <w:rsid w:val="00CB729E"/>
    <w:rsid w:val="00E465F3"/>
    <w:rsid w:val="00FB7647"/>
    <w:rsid w:val="00FE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A9"/>
  </w:style>
  <w:style w:type="paragraph" w:styleId="1">
    <w:name w:val="heading 1"/>
    <w:basedOn w:val="a"/>
    <w:link w:val="10"/>
    <w:uiPriority w:val="9"/>
    <w:qFormat/>
    <w:rsid w:val="00FE2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2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B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2B3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E2B3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2B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E2B3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2B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E2B3D"/>
    <w:rPr>
      <w:rFonts w:ascii="Arial" w:eastAsia="Times New Roman" w:hAnsi="Arial" w:cs="Arial"/>
      <w:vanish/>
      <w:sz w:val="16"/>
      <w:szCs w:val="16"/>
    </w:rPr>
  </w:style>
  <w:style w:type="character" w:customStyle="1" w:styleId="navigation-pipe">
    <w:name w:val="navigation-pipe"/>
    <w:basedOn w:val="a0"/>
    <w:rsid w:val="00FE2B3D"/>
  </w:style>
  <w:style w:type="character" w:customStyle="1" w:styleId="navigationpage">
    <w:name w:val="navigation_page"/>
    <w:basedOn w:val="a0"/>
    <w:rsid w:val="00FE2B3D"/>
  </w:style>
  <w:style w:type="paragraph" w:styleId="a4">
    <w:name w:val="Normal (Web)"/>
    <w:basedOn w:val="a"/>
    <w:uiPriority w:val="99"/>
    <w:unhideWhenUsed/>
    <w:rsid w:val="00FE2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E2B3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B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E2B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6781">
                      <w:marLeft w:val="9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44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1904">
                      <w:marLeft w:val="4050"/>
                      <w:marRight w:val="3870"/>
                      <w:marTop w:val="0"/>
                      <w:marBottom w:val="600"/>
                      <w:divBdr>
                        <w:top w:val="single" w:sz="6" w:space="0" w:color="DCE5FF"/>
                        <w:left w:val="single" w:sz="6" w:space="0" w:color="DCE5FF"/>
                        <w:bottom w:val="single" w:sz="6" w:space="6" w:color="DCE5FF"/>
                        <w:right w:val="single" w:sz="6" w:space="0" w:color="DCE5FF"/>
                      </w:divBdr>
                      <w:divsChild>
                        <w:div w:id="711731069">
                          <w:marLeft w:val="60"/>
                          <w:marRight w:val="60"/>
                          <w:marTop w:val="30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45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3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32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132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77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CECEC"/>
                                <w:left w:val="none" w:sz="0" w:space="0" w:color="auto"/>
                                <w:bottom w:val="single" w:sz="6" w:space="11" w:color="ECECE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6</cp:revision>
  <cp:lastPrinted>2021-10-31T17:48:00Z</cp:lastPrinted>
  <dcterms:created xsi:type="dcterms:W3CDTF">2021-10-28T17:00:00Z</dcterms:created>
  <dcterms:modified xsi:type="dcterms:W3CDTF">2021-12-04T17:51:00Z</dcterms:modified>
</cp:coreProperties>
</file>